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3DE7" w:rsidRPr="005C3534" w:rsidRDefault="003E3DE7" w:rsidP="003E3DE7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5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Конспект урока</w:t>
      </w:r>
    </w:p>
    <w:p w:rsidR="003E3DE7" w:rsidRPr="005C3534" w:rsidRDefault="003E3DE7" w:rsidP="003E3DE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5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</w:t>
      </w:r>
      <w:r w:rsidRPr="005C3534">
        <w:rPr>
          <w:rFonts w:ascii="Times New Roman" w:eastAsia="Times New Roman" w:hAnsi="Times New Roman" w:cs="Times New Roman"/>
          <w:sz w:val="24"/>
          <w:szCs w:val="24"/>
          <w:lang w:eastAsia="ru-RU"/>
        </w:rPr>
        <w:t>: 6</w:t>
      </w:r>
      <w:r w:rsidRPr="005C353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C35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 урока</w:t>
      </w:r>
      <w:r w:rsidRPr="005C3534">
        <w:rPr>
          <w:rFonts w:ascii="Times New Roman" w:eastAsia="Times New Roman" w:hAnsi="Times New Roman" w:cs="Times New Roman"/>
          <w:sz w:val="24"/>
          <w:szCs w:val="24"/>
          <w:lang w:eastAsia="ru-RU"/>
        </w:rPr>
        <w:t>: «Координатная плоскость»</w:t>
      </w:r>
    </w:p>
    <w:p w:rsidR="003E3DE7" w:rsidRPr="005C3534" w:rsidRDefault="003E3DE7" w:rsidP="003E3DE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5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 урока:</w:t>
      </w:r>
    </w:p>
    <w:p w:rsidR="003E3DE7" w:rsidRPr="005C3534" w:rsidRDefault="003E3DE7" w:rsidP="003E3DE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53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Обучающие:</w:t>
      </w:r>
    </w:p>
    <w:p w:rsidR="003E3DE7" w:rsidRPr="005C3534" w:rsidRDefault="003E3DE7" w:rsidP="003E3DE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534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ввести понятия координатная плоскость;</w:t>
      </w:r>
    </w:p>
    <w:p w:rsidR="003E3DE7" w:rsidRPr="005C3534" w:rsidRDefault="003E3DE7" w:rsidP="003E3DE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534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изучить алгоритмы построения точки по заданным ее координатам и определять координаты точки, отмеченной на координатной плоскости;</w:t>
      </w:r>
    </w:p>
    <w:p w:rsidR="003E3DE7" w:rsidRPr="005C3534" w:rsidRDefault="003E3DE7" w:rsidP="003E3DE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53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Развивающие:</w:t>
      </w:r>
    </w:p>
    <w:p w:rsidR="003E3DE7" w:rsidRPr="005C3534" w:rsidRDefault="003E3DE7" w:rsidP="003E3DE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53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для достижения поставленной задачи уже полученные знания;</w:t>
      </w:r>
    </w:p>
    <w:p w:rsidR="003E3DE7" w:rsidRPr="005C3534" w:rsidRDefault="003E3DE7" w:rsidP="003E3DE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53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умение обобщать, конкретизировать;</w:t>
      </w:r>
    </w:p>
    <w:p w:rsidR="003E3DE7" w:rsidRPr="005C3534" w:rsidRDefault="003E3DE7" w:rsidP="003E3DE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534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Воспитательные:</w:t>
      </w:r>
    </w:p>
    <w:p w:rsidR="003E3DE7" w:rsidRPr="005C3534" w:rsidRDefault="003E3DE7" w:rsidP="003E3DE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53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расширение кругозора и развитие интереса к предмету, используя присущую математике красоту и увлекательность; приобретение знаний и навыков, применяемых в повседневной жизни.</w:t>
      </w:r>
    </w:p>
    <w:p w:rsidR="003E3DE7" w:rsidRPr="005C3534" w:rsidRDefault="003E3DE7" w:rsidP="003E3DE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5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Планируемые результаты:</w:t>
      </w:r>
    </w:p>
    <w:p w:rsidR="003E3DE7" w:rsidRPr="005C3534" w:rsidRDefault="003E3DE7" w:rsidP="003E3DE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5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Предметные:</w:t>
      </w:r>
    </w:p>
    <w:p w:rsidR="003E3DE7" w:rsidRPr="005C3534" w:rsidRDefault="003E3DE7" w:rsidP="003E3DE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C3534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</w:t>
      </w:r>
      <w:proofErr w:type="gramEnd"/>
      <w:r w:rsidRPr="005C35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такое система координат, как называются координатные прямые, образующие эту систему, как называется точка пересечения этих прямых и пара чисел, определяющих положение точки на плоскости;</w:t>
      </w:r>
    </w:p>
    <w:p w:rsidR="003E3DE7" w:rsidRPr="005C3534" w:rsidRDefault="003E3DE7" w:rsidP="003E3DE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53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находить абсциссу и ординату точки на координатной плоскости и с их помощью строить точку.</w:t>
      </w:r>
    </w:p>
    <w:p w:rsidR="003E3DE7" w:rsidRPr="005C3534" w:rsidRDefault="003E3DE7" w:rsidP="003E3DE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5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Личностные: </w:t>
      </w:r>
    </w:p>
    <w:p w:rsidR="003E3DE7" w:rsidRPr="005C3534" w:rsidRDefault="003E3DE7" w:rsidP="003E3DE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53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мотивации к изучению предмета «математика».</w:t>
      </w:r>
    </w:p>
    <w:p w:rsidR="003E3DE7" w:rsidRPr="005C3534" w:rsidRDefault="003E3DE7" w:rsidP="003E3DE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C353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5C35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в ходе урока учащиеся должны проявить следующие </w:t>
      </w:r>
      <w:proofErr w:type="spellStart"/>
      <w:r w:rsidRPr="005C353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5C35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умения:</w:t>
      </w:r>
    </w:p>
    <w:p w:rsidR="003E3DE7" w:rsidRPr="005C3534" w:rsidRDefault="003E3DE7" w:rsidP="003E3DE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5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требуемую последовательность действий по инструкции, при необходимости уточнять формулировки задачи;</w:t>
      </w:r>
    </w:p>
    <w:p w:rsidR="003E3DE7" w:rsidRPr="005C3534" w:rsidRDefault="003E3DE7" w:rsidP="003E3DE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53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сопоставлять и сравнивать информацию, находимую во внешних источниках (в том числе информацию, представленную в различных формах – в тексте и на модели, в учебнике и в форме интерактивного задания).</w:t>
      </w:r>
    </w:p>
    <w:p w:rsidR="003E3DE7" w:rsidRPr="005C3534" w:rsidRDefault="003E3DE7" w:rsidP="003E3DE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5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УУД:</w:t>
      </w:r>
    </w:p>
    <w:p w:rsidR="003E3DE7" w:rsidRPr="005C3534" w:rsidRDefault="003E3DE7" w:rsidP="003E3DE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534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построения работы по теме урока я планировала вести работу над формированием у обучающихся следующих УУД</w:t>
      </w:r>
    </w:p>
    <w:p w:rsidR="003E3DE7" w:rsidRPr="005C3534" w:rsidRDefault="003E3DE7" w:rsidP="003E3DE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5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Личностные: </w:t>
      </w:r>
    </w:p>
    <w:p w:rsidR="003E3DE7" w:rsidRPr="005C3534" w:rsidRDefault="003E3DE7" w:rsidP="003E3DE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53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формирование смысла учебной деятельности на основе развития познавательного интереса и учебных мотивов.</w:t>
      </w:r>
    </w:p>
    <w:p w:rsidR="003E3DE7" w:rsidRPr="005C3534" w:rsidRDefault="003E3DE7" w:rsidP="003E3DE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53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Познавательные:</w:t>
      </w:r>
    </w:p>
    <w:p w:rsidR="003E3DE7" w:rsidRPr="005C3534" w:rsidRDefault="003E3DE7" w:rsidP="003E3DE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534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понятия, создавать обобщения, устанавливать аналогии;</w:t>
      </w:r>
    </w:p>
    <w:p w:rsidR="003E3DE7" w:rsidRPr="005C3534" w:rsidRDefault="003E3DE7" w:rsidP="003E3DE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534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моделировать объект, а также преобразовывать полученную модель с целью выявления общих законов, определяющих данную предметную область.</w:t>
      </w:r>
    </w:p>
    <w:p w:rsidR="003E3DE7" w:rsidRPr="005C3534" w:rsidRDefault="003E3DE7" w:rsidP="003E3DE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53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Регулятивные:</w:t>
      </w:r>
    </w:p>
    <w:p w:rsidR="003E3DE7" w:rsidRPr="005C3534" w:rsidRDefault="003E3DE7" w:rsidP="003E3DE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534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контроль своей деятельности в процессе достижения результата в форме сличения способа действия и его результата с заданным эталоном с целью обнаружения отклонений и отличий от эталона;</w:t>
      </w:r>
    </w:p>
    <w:p w:rsidR="003E3DE7" w:rsidRPr="005C3534" w:rsidRDefault="003E3DE7" w:rsidP="003E3DE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534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корректировать свои действия в случае расхождения эталона, реального действия и его продукта.</w:t>
      </w:r>
    </w:p>
    <w:p w:rsidR="003E3DE7" w:rsidRPr="005C3534" w:rsidRDefault="003E3DE7" w:rsidP="003E3DE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53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Коммуникативные:</w:t>
      </w:r>
    </w:p>
    <w:p w:rsidR="003E3DE7" w:rsidRPr="005C3534" w:rsidRDefault="003E3DE7" w:rsidP="003E3DE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53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в коммуникации строить понятные для партнера высказывания, учитывающие, что он знает и видит, а что нет.</w:t>
      </w:r>
    </w:p>
    <w:p w:rsidR="003E3DE7" w:rsidRPr="005C3534" w:rsidRDefault="003E3DE7" w:rsidP="003E3DE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5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Место данного урока в теме: </w:t>
      </w:r>
    </w:p>
    <w:p w:rsidR="003E3DE7" w:rsidRPr="005C3534" w:rsidRDefault="003E3DE7" w:rsidP="003E3DE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534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Данный урок третий по счету в теме «Координаты на плоскости». Дети уже владеют знаниями о параллельных и перпендикулярных прямых, имеют представление о координатной прямой. Сегодня им предстояло открыть для себя новое понятие «координатная плоскость».</w:t>
      </w:r>
    </w:p>
    <w:p w:rsidR="003E3DE7" w:rsidRPr="005C3534" w:rsidRDefault="003E3DE7" w:rsidP="003E3DE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5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Тип урока и его структура</w:t>
      </w:r>
      <w:r w:rsidRPr="005C35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3E3DE7" w:rsidRPr="005C3534" w:rsidRDefault="003E3DE7" w:rsidP="003E3DE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534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Урок открытия нового знания. Исходя из этого, была выбрана следующая его структура:</w:t>
      </w:r>
    </w:p>
    <w:p w:rsidR="003E3DE7" w:rsidRPr="005C3534" w:rsidRDefault="003E3DE7" w:rsidP="003E3DE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53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Организационный этап.</w:t>
      </w:r>
    </w:p>
    <w:p w:rsidR="003E3DE7" w:rsidRPr="005C3534" w:rsidRDefault="003E3DE7" w:rsidP="003E3DE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534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Мотивация учебной деятельности учащихся.</w:t>
      </w:r>
    </w:p>
    <w:p w:rsidR="003E3DE7" w:rsidRPr="005C3534" w:rsidRDefault="003E3DE7" w:rsidP="003E3DE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534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Актуализация знаний.</w:t>
      </w:r>
    </w:p>
    <w:p w:rsidR="003E3DE7" w:rsidRPr="005C3534" w:rsidRDefault="003E3DE7" w:rsidP="003E3DE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53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Постановка цели и задач урока.</w:t>
      </w:r>
    </w:p>
    <w:p w:rsidR="003E3DE7" w:rsidRPr="005C3534" w:rsidRDefault="003E3DE7" w:rsidP="003E3DE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53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Первичное усвоение новых знаний.</w:t>
      </w:r>
    </w:p>
    <w:p w:rsidR="003E3DE7" w:rsidRPr="005C3534" w:rsidRDefault="003E3DE7" w:rsidP="003E3DE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53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Первичная проверка понимания</w:t>
      </w:r>
    </w:p>
    <w:p w:rsidR="003E3DE7" w:rsidRPr="005C3534" w:rsidRDefault="003E3DE7" w:rsidP="003E3DE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53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Первичное закрепление.</w:t>
      </w:r>
    </w:p>
    <w:p w:rsidR="003E3DE7" w:rsidRPr="005C3534" w:rsidRDefault="003E3DE7" w:rsidP="003E3DE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534">
        <w:rPr>
          <w:rFonts w:ascii="Times New Roman" w:eastAsia="Times New Roman" w:hAnsi="Times New Roman" w:cs="Times New Roman"/>
          <w:sz w:val="24"/>
          <w:szCs w:val="24"/>
          <w:lang w:eastAsia="ru-RU"/>
        </w:rPr>
        <w:t>Рефлексия (подведение итогов занятия).</w:t>
      </w:r>
    </w:p>
    <w:p w:rsidR="003E3DE7" w:rsidRPr="005C3534" w:rsidRDefault="003E3DE7" w:rsidP="003E3DE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5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Оборудование:</w:t>
      </w:r>
    </w:p>
    <w:p w:rsidR="003E3DE7" w:rsidRPr="005C3534" w:rsidRDefault="003E3DE7" w:rsidP="003E3DE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534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мультимедийные средства;</w:t>
      </w:r>
    </w:p>
    <w:p w:rsidR="003E3DE7" w:rsidRPr="005C3534" w:rsidRDefault="003E3DE7" w:rsidP="003E3DE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5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презентация «Координатная плоскость»;</w:t>
      </w:r>
    </w:p>
    <w:p w:rsidR="003E3DE7" w:rsidRPr="005C3534" w:rsidRDefault="003E3DE7" w:rsidP="003E3DE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5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учебник: Н.Я. </w:t>
      </w:r>
      <w:proofErr w:type="spellStart"/>
      <w:r w:rsidRPr="005C3534">
        <w:rPr>
          <w:rFonts w:ascii="Times New Roman" w:eastAsia="Times New Roman" w:hAnsi="Times New Roman" w:cs="Times New Roman"/>
          <w:sz w:val="24"/>
          <w:szCs w:val="24"/>
          <w:lang w:eastAsia="ru-RU"/>
        </w:rPr>
        <w:t>Виленкин</w:t>
      </w:r>
      <w:proofErr w:type="spellEnd"/>
      <w:r w:rsidRPr="005C35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др., «Математика 6 класс»;</w:t>
      </w:r>
    </w:p>
    <w:p w:rsidR="003E3DE7" w:rsidRPr="005C3534" w:rsidRDefault="003E3DE7" w:rsidP="003E3DE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53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наглядные пособия:</w:t>
      </w:r>
    </w:p>
    <w:p w:rsidR="003E3DE7" w:rsidRPr="005C3534" w:rsidRDefault="003E3DE7" w:rsidP="003E3DE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53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справочник,</w:t>
      </w:r>
    </w:p>
    <w:p w:rsidR="003E3DE7" w:rsidRPr="005C3534" w:rsidRDefault="003E3DE7" w:rsidP="003E3DE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53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в классе,</w:t>
      </w:r>
    </w:p>
    <w:p w:rsidR="003E3DE7" w:rsidRPr="005C3534" w:rsidRDefault="003E3DE7" w:rsidP="003E3DE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53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домашнее задание,</w:t>
      </w:r>
    </w:p>
    <w:p w:rsidR="003E3DE7" w:rsidRPr="005C3534" w:rsidRDefault="003E3DE7" w:rsidP="003E3DE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53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дополнительное задание.</w:t>
      </w:r>
    </w:p>
    <w:p w:rsidR="007A0C05" w:rsidRPr="005C3534" w:rsidRDefault="00C24E52" w:rsidP="003E3DE7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3534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5C35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Организационный этап</w:t>
      </w:r>
    </w:p>
    <w:p w:rsidR="002B7BF1" w:rsidRPr="005C3534" w:rsidRDefault="002B7BF1" w:rsidP="003E3DE7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24E52" w:rsidRPr="005C3534" w:rsidRDefault="00C24E52" w:rsidP="003E3DE7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35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Мотивация учебной деятельности учащихся (устный счет)</w:t>
      </w:r>
    </w:p>
    <w:p w:rsidR="002B7BF1" w:rsidRPr="005C3534" w:rsidRDefault="002B7BF1" w:rsidP="003E3DE7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24E52" w:rsidRPr="005C3534" w:rsidRDefault="00C24E52" w:rsidP="00C24E52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35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Актуализация знаний</w:t>
      </w:r>
    </w:p>
    <w:p w:rsidR="00C24E52" w:rsidRPr="005C3534" w:rsidRDefault="003E3DE7" w:rsidP="00C24E5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5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Общаясь друг с другом, люди часто говорят: "Оставьте свои координаты". Для </w:t>
      </w:r>
      <w:proofErr w:type="spellStart"/>
      <w:r w:rsidRPr="005C3534">
        <w:rPr>
          <w:rFonts w:ascii="Times New Roman" w:eastAsia="Times New Roman" w:hAnsi="Times New Roman" w:cs="Times New Roman"/>
          <w:sz w:val="24"/>
          <w:szCs w:val="24"/>
          <w:lang w:eastAsia="ru-RU"/>
        </w:rPr>
        <w:t>чего?..Чтобы</w:t>
      </w:r>
      <w:proofErr w:type="spellEnd"/>
      <w:r w:rsidRPr="005C35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человека было легко найти. Это могут быть: номер телефона, домашний адрес, место работы, Е-</w:t>
      </w:r>
      <w:proofErr w:type="spellStart"/>
      <w:r w:rsidRPr="005C3534">
        <w:rPr>
          <w:rFonts w:ascii="Times New Roman" w:eastAsia="Times New Roman" w:hAnsi="Times New Roman" w:cs="Times New Roman"/>
          <w:sz w:val="24"/>
          <w:szCs w:val="24"/>
          <w:lang w:eastAsia="ru-RU"/>
        </w:rPr>
        <w:t>mail</w:t>
      </w:r>
      <w:proofErr w:type="spellEnd"/>
      <w:r w:rsidRPr="005C3534">
        <w:rPr>
          <w:rFonts w:ascii="Times New Roman" w:eastAsia="Times New Roman" w:hAnsi="Times New Roman" w:cs="Times New Roman"/>
          <w:sz w:val="24"/>
          <w:szCs w:val="24"/>
          <w:lang w:eastAsia="ru-RU"/>
        </w:rPr>
        <w:t>. Главное здесь в том, что по этим данным человека можно будет найти.</w:t>
      </w:r>
    </w:p>
    <w:p w:rsidR="002B7BF1" w:rsidRPr="005C3534" w:rsidRDefault="00C24E52" w:rsidP="002B7BF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534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объединяет эти картинки? Есть координаты объектов.</w:t>
      </w:r>
      <w:r w:rsidR="003E3DE7" w:rsidRPr="005C353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Кто из вас хотя бы раз не был в кинотеатре? Таких нет.</w:t>
      </w:r>
      <w:r w:rsidR="003E3DE7" w:rsidRPr="005C353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Чтобы найти свое место в зале, сначала мы ищем свой ряд, затем своё место.</w:t>
      </w:r>
      <w:r w:rsidR="003E3DE7" w:rsidRPr="005C353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Более чем за 100 лет до н.э. греческий ученый Гиппарх предложил опоясать на карте земной шар параллелями и меридианами и ввести теперь хорошо известные географические координаты: широту и долготу и обозначить их числами. Чтобы определить местонахождение объекта по карте нужно знать его координаты.</w:t>
      </w:r>
      <w:r w:rsidR="003E3DE7" w:rsidRPr="005C353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Также систему координат можно проследить при игре в шахматы и морской бой.</w:t>
      </w:r>
      <w:r w:rsidR="003E3DE7" w:rsidRPr="005C353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Итак, вы уже, наверное, догадались, что для того, чтобы определить положение какой-либо точки на плоскости необходимо знать две ее координаты. </w:t>
      </w:r>
      <w:r w:rsidR="003E3DE7" w:rsidRPr="005C353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Возникает вопрос: “А как же все-таки определить положение точки на плоскости?”</w:t>
      </w:r>
    </w:p>
    <w:p w:rsidR="00C24E52" w:rsidRPr="005C3534" w:rsidRDefault="003E3DE7" w:rsidP="002B7BF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353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C24E52" w:rsidRPr="005C35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</w:t>
      </w:r>
      <w:r w:rsidR="00C24E52" w:rsidRPr="005C35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Постановка цели и задач урока</w:t>
      </w:r>
    </w:p>
    <w:p w:rsidR="002B7BF1" w:rsidRPr="005C3534" w:rsidRDefault="002B7BF1" w:rsidP="002B7BF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24E52" w:rsidRPr="005C3534" w:rsidRDefault="00C24E52" w:rsidP="00C24E52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35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5C35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Первичное усвоение новых знаний</w:t>
      </w:r>
    </w:p>
    <w:p w:rsidR="002B7BF1" w:rsidRPr="005C3534" w:rsidRDefault="002B7BF1" w:rsidP="002B7BF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5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Для этого на плоскости строят две перпендикулярные прямые (обычно одну из них располагают горизонтально, а другую – вертикально) и вводят на каждой из них обычные координаты. Эти координаты согласованны между собой. Точка пересечения прямых </w:t>
      </w:r>
      <w:proofErr w:type="gramStart"/>
      <w:r w:rsidRPr="005C353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5C35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называется </w:t>
      </w:r>
      <w:r w:rsidRPr="005C353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началом координат</w:t>
      </w:r>
      <w:r w:rsidRPr="005C35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Эта буква выбрана не случайно, а по сходству написания с цифрой 0 или как первая буква латинского слова </w:t>
      </w:r>
      <w:proofErr w:type="spellStart"/>
      <w:r w:rsidRPr="005C353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origo</w:t>
      </w:r>
      <w:proofErr w:type="spellEnd"/>
      <w:r w:rsidRPr="005C353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– начало</w:t>
      </w:r>
      <w:r w:rsidRPr="005C35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Сами координатные прямые называют </w:t>
      </w:r>
      <w:r w:rsidRPr="005C353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осями координат</w:t>
      </w:r>
      <w:r w:rsidRPr="005C353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B7BF1" w:rsidRPr="005C3534" w:rsidRDefault="002B7BF1" w:rsidP="002B7BF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53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Горизонтальную ось называют </w:t>
      </w:r>
      <w:r w:rsidRPr="005C353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осью абсцисс</w:t>
      </w:r>
      <w:r w:rsidRPr="005C35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(или осью </w:t>
      </w:r>
      <w:r w:rsidRPr="005C353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 w:rsidRPr="005C35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вертикальную ось называют </w:t>
      </w:r>
      <w:r w:rsidRPr="005C353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осью ординат</w:t>
      </w:r>
      <w:r w:rsidRPr="005C35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(или осью </w:t>
      </w:r>
      <w:r w:rsidRPr="005C353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</w:t>
      </w:r>
      <w:r w:rsidRPr="005C35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Плоскость, на которой задана система координат, называется </w:t>
      </w:r>
      <w:r w:rsidRPr="005C353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координатной плоскостью</w:t>
      </w:r>
      <w:r w:rsidRPr="005C3534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которая разделяется осями абсцисс и ординат на четверти. Посмотрим, как определяется положение точки на координатной плоскости.</w:t>
      </w:r>
    </w:p>
    <w:p w:rsidR="002B7BF1" w:rsidRPr="005C3534" w:rsidRDefault="002B7BF1" w:rsidP="00C24E52">
      <w:pPr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C35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Построить точки по координатам </w:t>
      </w:r>
      <w:proofErr w:type="gramStart"/>
      <w:r w:rsidRPr="005C3534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A</w:t>
      </w:r>
      <w:r w:rsidRPr="005C35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</w:t>
      </w:r>
      <w:proofErr w:type="gramEnd"/>
      <w:r w:rsidRPr="005C35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5; 4) и </w:t>
      </w:r>
      <w:r w:rsidRPr="005C3534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B</w:t>
      </w:r>
      <w:r w:rsidRPr="005C35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(-4; -2).</w:t>
      </w:r>
    </w:p>
    <w:p w:rsidR="002B7BF1" w:rsidRPr="005C3534" w:rsidRDefault="002B7BF1" w:rsidP="00C24E52">
      <w:pPr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24E52" w:rsidRPr="005C3534" w:rsidRDefault="002B7BF1" w:rsidP="00C24E52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35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r w:rsidRPr="005C35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Первичная проверка понимания</w:t>
      </w:r>
    </w:p>
    <w:p w:rsidR="002B7BF1" w:rsidRPr="005C3534" w:rsidRDefault="002B7BF1" w:rsidP="00C24E52">
      <w:pPr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C35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Определить координаты точек.</w:t>
      </w:r>
    </w:p>
    <w:p w:rsidR="002B7BF1" w:rsidRPr="005C3534" w:rsidRDefault="002B7BF1" w:rsidP="00C24E52">
      <w:pPr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C35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Определить расположение точек на координатной плоскости.</w:t>
      </w:r>
    </w:p>
    <w:p w:rsidR="002B7BF1" w:rsidRPr="005C3534" w:rsidRDefault="002B7BF1" w:rsidP="002B7BF1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5C35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</w:t>
      </w:r>
      <w:r w:rsidRPr="005C3534">
        <w:rPr>
          <w:rFonts w:ascii="Times New Roman" w:eastAsia="Times New Roman" w:hAnsi="Times New Roman" w:cs="Times New Roman"/>
          <w:bCs/>
          <w:sz w:val="24"/>
          <w:szCs w:val="24"/>
        </w:rPr>
        <w:t xml:space="preserve">Найти координаты точки пересечения отрезков </w:t>
      </w:r>
      <w:r w:rsidRPr="005C353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AB</w:t>
      </w:r>
      <w:r w:rsidRPr="005C3534">
        <w:rPr>
          <w:rFonts w:ascii="Times New Roman" w:eastAsia="Times New Roman" w:hAnsi="Times New Roman" w:cs="Times New Roman"/>
          <w:bCs/>
          <w:sz w:val="24"/>
          <w:szCs w:val="24"/>
        </w:rPr>
        <w:t xml:space="preserve"> и </w:t>
      </w:r>
      <w:r w:rsidRPr="005C353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CD</w:t>
      </w:r>
      <w:r w:rsidRPr="005C3534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2B7BF1" w:rsidRPr="005C3534" w:rsidRDefault="002B7BF1" w:rsidP="002B7BF1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</w:p>
    <w:p w:rsidR="00C24E52" w:rsidRPr="005C3534" w:rsidRDefault="002B7BF1" w:rsidP="002B7BF1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5C35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="003E3DE7" w:rsidRPr="005C35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Физкультминутка</w:t>
      </w:r>
    </w:p>
    <w:p w:rsidR="003E3DE7" w:rsidRPr="005C3534" w:rsidRDefault="003E3DE7" w:rsidP="002B7BF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534">
        <w:rPr>
          <w:rFonts w:ascii="Times New Roman" w:eastAsia="Times New Roman" w:hAnsi="Times New Roman" w:cs="Times New Roman"/>
          <w:sz w:val="24"/>
          <w:szCs w:val="24"/>
          <w:lang w:eastAsia="ru-RU"/>
        </w:rPr>
        <w:t>Быстро встали, улыбнулись.</w:t>
      </w:r>
      <w:r w:rsidRPr="005C353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Выше-выше потянулись.</w:t>
      </w:r>
      <w:r w:rsidRPr="005C353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Ну-ка, плечи </w:t>
      </w:r>
      <w:proofErr w:type="gramStart"/>
      <w:r w:rsidRPr="005C353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распрямите,</w:t>
      </w:r>
      <w:r w:rsidRPr="005C353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Вправо</w:t>
      </w:r>
      <w:proofErr w:type="gramEnd"/>
      <w:r w:rsidRPr="005C3534">
        <w:rPr>
          <w:rFonts w:ascii="Times New Roman" w:eastAsia="Times New Roman" w:hAnsi="Times New Roman" w:cs="Times New Roman"/>
          <w:sz w:val="24"/>
          <w:szCs w:val="24"/>
          <w:lang w:eastAsia="ru-RU"/>
        </w:rPr>
        <w:t>, влево повернитесь,</w:t>
      </w:r>
      <w:r w:rsidRPr="005C353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Рук коленями коснитесь.</w:t>
      </w:r>
      <w:r w:rsidRPr="005C353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Сели, встали. Сели, встали</w:t>
      </w:r>
      <w:r w:rsidRPr="005C353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5C353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5C35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месте дружно все потанцевали.</w:t>
      </w:r>
    </w:p>
    <w:p w:rsidR="002B7BF1" w:rsidRPr="005C3534" w:rsidRDefault="002B7BF1" w:rsidP="002B7BF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7BF1" w:rsidRPr="005C3534" w:rsidRDefault="002B7BF1" w:rsidP="00C24E52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5C35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Первичное закрепление</w:t>
      </w:r>
    </w:p>
    <w:p w:rsidR="002B7BF1" w:rsidRPr="005C3534" w:rsidRDefault="002B7BF1" w:rsidP="002B7BF1">
      <w:pPr>
        <w:spacing w:after="0"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C3534">
        <w:rPr>
          <w:rFonts w:ascii="Times New Roman" w:hAnsi="Times New Roman" w:cs="Times New Roman"/>
          <w:i/>
          <w:iCs/>
          <w:sz w:val="24"/>
          <w:szCs w:val="24"/>
        </w:rPr>
        <w:t>«Признаюсь, не знаю почему, но глядя на звезды мне всегда хочется мечтать»</w:t>
      </w:r>
    </w:p>
    <w:p w:rsidR="002B7BF1" w:rsidRPr="005C3534" w:rsidRDefault="002B7BF1" w:rsidP="002B7BF1">
      <w:pPr>
        <w:spacing w:after="0"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C3534">
        <w:rPr>
          <w:rFonts w:ascii="Times New Roman" w:hAnsi="Times New Roman" w:cs="Times New Roman"/>
          <w:i/>
          <w:iCs/>
          <w:sz w:val="24"/>
          <w:szCs w:val="24"/>
        </w:rPr>
        <w:t>Винсент Ван Гог.</w:t>
      </w:r>
    </w:p>
    <w:p w:rsidR="001266E0" w:rsidRPr="005C3534" w:rsidRDefault="001266E0" w:rsidP="001266E0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534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Человечество с незапамятных времен проявляло интерес к звездам. Сначала это помогало ориентироваться в путешествиях и отмечать течение времени, позже древние астрономы по «рисункам» на небе стали создавать созвездия. Станьте и вы на мгновение ближе к звездному небу.</w:t>
      </w:r>
    </w:p>
    <w:p w:rsidR="001266E0" w:rsidRPr="005C3534" w:rsidRDefault="001266E0" w:rsidP="00126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35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Постройте точки на координатной плоскости и соедините их в определенном порядке</w:t>
      </w:r>
    </w:p>
    <w:p w:rsidR="00F56849" w:rsidRPr="005C3534" w:rsidRDefault="00F56849" w:rsidP="00126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35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Вариант – 1 (Весы)</w:t>
      </w:r>
    </w:p>
    <w:p w:rsidR="00F56849" w:rsidRPr="005C3534" w:rsidRDefault="00F56849" w:rsidP="00126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35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Вариант – 2 (Лев)</w:t>
      </w:r>
    </w:p>
    <w:p w:rsidR="00F56849" w:rsidRPr="005C3534" w:rsidRDefault="00F56849" w:rsidP="00126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35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Вариант – 3 (Лебедь)</w:t>
      </w:r>
    </w:p>
    <w:p w:rsidR="00F56849" w:rsidRPr="005C3534" w:rsidRDefault="00F56849" w:rsidP="00126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6849" w:rsidRPr="005C3534" w:rsidRDefault="00F56849" w:rsidP="00126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35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Мы сегодня не просто так затронули космос ведь недавно в нашей стране был великий праздник День Космонавтики и с этим праздником всегда ассоциируется имя великого летчика Юрий Алексеевич Гагарин. Давайте еще раз на мгновение ощутим все эти прекрасные минуты первого полета в космос.</w:t>
      </w:r>
    </w:p>
    <w:p w:rsidR="00F56849" w:rsidRPr="005C3534" w:rsidRDefault="00F56849" w:rsidP="00126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35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Домашнее задание.</w:t>
      </w:r>
    </w:p>
    <w:p w:rsidR="00F56849" w:rsidRPr="005C3534" w:rsidRDefault="00F56849" w:rsidP="00126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35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Творческое задание: придумай рисунок, изобрази на координатной плоскости.</w:t>
      </w:r>
    </w:p>
    <w:p w:rsidR="00F56849" w:rsidRPr="005C3534" w:rsidRDefault="00F56849" w:rsidP="00126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35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 Повторение пройденного за урок.</w:t>
      </w:r>
    </w:p>
    <w:p w:rsidR="0040180C" w:rsidRPr="005C3534" w:rsidRDefault="00F56849" w:rsidP="00F56849">
      <w:pPr>
        <w:numPr>
          <w:ilvl w:val="0"/>
          <w:numId w:val="1"/>
        </w:numPr>
        <w:tabs>
          <w:tab w:val="clear" w:pos="720"/>
          <w:tab w:val="num" w:pos="284"/>
        </w:tabs>
        <w:spacing w:before="100" w:beforeAutospacing="1" w:after="100" w:afterAutospacing="1" w:line="240" w:lineRule="auto"/>
        <w:ind w:hanging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53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Под каким углом пересекаются координатные </w:t>
      </w:r>
      <w:proofErr w:type="gramStart"/>
      <w:r w:rsidRPr="005C353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прямые  </w:t>
      </w:r>
      <w:r w:rsidRPr="005C3534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x</w:t>
      </w:r>
      <w:proofErr w:type="gramEnd"/>
      <w:r w:rsidRPr="005C353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 </w:t>
      </w:r>
      <w:r w:rsidRPr="005C3534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y</w:t>
      </w:r>
      <w:r w:rsidRPr="005C353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?</w:t>
      </w:r>
    </w:p>
    <w:p w:rsidR="0040180C" w:rsidRPr="005C3534" w:rsidRDefault="00F56849" w:rsidP="00F56849">
      <w:pPr>
        <w:numPr>
          <w:ilvl w:val="0"/>
          <w:numId w:val="1"/>
        </w:numPr>
        <w:tabs>
          <w:tab w:val="clear" w:pos="720"/>
          <w:tab w:val="num" w:pos="284"/>
        </w:tabs>
        <w:spacing w:before="100" w:beforeAutospacing="1" w:after="100" w:afterAutospacing="1" w:line="240" w:lineRule="auto"/>
        <w:ind w:hanging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53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Как называют прямую </w:t>
      </w:r>
      <w:r w:rsidRPr="005C3534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x</w:t>
      </w:r>
      <w:r w:rsidRPr="005C353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?</w:t>
      </w:r>
    </w:p>
    <w:p w:rsidR="0040180C" w:rsidRPr="005C3534" w:rsidRDefault="00F56849" w:rsidP="00F56849">
      <w:pPr>
        <w:numPr>
          <w:ilvl w:val="0"/>
          <w:numId w:val="1"/>
        </w:numPr>
        <w:tabs>
          <w:tab w:val="clear" w:pos="720"/>
          <w:tab w:val="num" w:pos="284"/>
        </w:tabs>
        <w:spacing w:before="100" w:beforeAutospacing="1" w:after="100" w:afterAutospacing="1" w:line="240" w:lineRule="auto"/>
        <w:ind w:hanging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53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Как называют прямую </w:t>
      </w:r>
      <w:r w:rsidRPr="005C3534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y</w:t>
      </w:r>
      <w:r w:rsidRPr="005C353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?</w:t>
      </w:r>
    </w:p>
    <w:p w:rsidR="0040180C" w:rsidRPr="005C3534" w:rsidRDefault="00F56849" w:rsidP="00F56849">
      <w:pPr>
        <w:numPr>
          <w:ilvl w:val="0"/>
          <w:numId w:val="1"/>
        </w:numPr>
        <w:tabs>
          <w:tab w:val="clear" w:pos="720"/>
          <w:tab w:val="num" w:pos="284"/>
        </w:tabs>
        <w:spacing w:before="100" w:beforeAutospacing="1" w:after="100" w:afterAutospacing="1" w:line="240" w:lineRule="auto"/>
        <w:ind w:hanging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53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Как называют точку пересечения этих прямых?</w:t>
      </w:r>
    </w:p>
    <w:p w:rsidR="0040180C" w:rsidRPr="005C3534" w:rsidRDefault="00F56849" w:rsidP="00F56849">
      <w:pPr>
        <w:numPr>
          <w:ilvl w:val="0"/>
          <w:numId w:val="1"/>
        </w:numPr>
        <w:tabs>
          <w:tab w:val="clear" w:pos="720"/>
          <w:tab w:val="num" w:pos="284"/>
        </w:tabs>
        <w:spacing w:before="100" w:beforeAutospacing="1" w:after="100" w:afterAutospacing="1" w:line="240" w:lineRule="auto"/>
        <w:ind w:hanging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53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Как называют пару чисел, определяющих положение точек на плоскости?</w:t>
      </w:r>
    </w:p>
    <w:p w:rsidR="0040180C" w:rsidRPr="005C3534" w:rsidRDefault="00F56849" w:rsidP="00F56849">
      <w:pPr>
        <w:numPr>
          <w:ilvl w:val="0"/>
          <w:numId w:val="1"/>
        </w:numPr>
        <w:tabs>
          <w:tab w:val="clear" w:pos="720"/>
          <w:tab w:val="num" w:pos="284"/>
        </w:tabs>
        <w:spacing w:before="100" w:beforeAutospacing="1" w:after="100" w:afterAutospacing="1" w:line="240" w:lineRule="auto"/>
        <w:ind w:hanging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53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Как называют первое число?</w:t>
      </w:r>
    </w:p>
    <w:p w:rsidR="0040180C" w:rsidRPr="005C3534" w:rsidRDefault="00F56849" w:rsidP="00F56849">
      <w:pPr>
        <w:numPr>
          <w:ilvl w:val="0"/>
          <w:numId w:val="1"/>
        </w:numPr>
        <w:tabs>
          <w:tab w:val="clear" w:pos="720"/>
          <w:tab w:val="num" w:pos="284"/>
        </w:tabs>
        <w:spacing w:before="100" w:beforeAutospacing="1" w:after="100" w:afterAutospacing="1" w:line="240" w:lineRule="auto"/>
        <w:ind w:hanging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53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 второе?</w:t>
      </w:r>
    </w:p>
    <w:p w:rsidR="00F56849" w:rsidRPr="005C3534" w:rsidRDefault="00F56849" w:rsidP="00126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35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11. Рефлексия.</w:t>
      </w:r>
    </w:p>
    <w:p w:rsidR="005C3534" w:rsidRPr="005C3534" w:rsidRDefault="005C3534" w:rsidP="005C3534">
      <w:pPr>
        <w:pStyle w:val="Default"/>
      </w:pPr>
      <w:r w:rsidRPr="005C3534">
        <w:t xml:space="preserve">Сегодня на уроке я узнал… </w:t>
      </w:r>
    </w:p>
    <w:p w:rsidR="005C3534" w:rsidRPr="005C3534" w:rsidRDefault="005C3534" w:rsidP="005C3534">
      <w:pPr>
        <w:pStyle w:val="Default"/>
      </w:pPr>
      <w:r w:rsidRPr="005C3534">
        <w:t xml:space="preserve">Сегодня на уроке я научился… </w:t>
      </w:r>
    </w:p>
    <w:p w:rsidR="005C3534" w:rsidRPr="005C3534" w:rsidRDefault="005C3534" w:rsidP="005C3534">
      <w:pPr>
        <w:pStyle w:val="Default"/>
      </w:pPr>
      <w:r w:rsidRPr="005C3534">
        <w:t xml:space="preserve">Сегодня на уроке я повторил… </w:t>
      </w:r>
    </w:p>
    <w:p w:rsidR="005C3534" w:rsidRPr="005C3534" w:rsidRDefault="005C3534" w:rsidP="005C3534">
      <w:pPr>
        <w:pStyle w:val="Default"/>
      </w:pPr>
      <w:r w:rsidRPr="005C3534">
        <w:t xml:space="preserve">Сегодня на уроке я закрепил… </w:t>
      </w:r>
    </w:p>
    <w:p w:rsidR="005C3534" w:rsidRPr="005C3534" w:rsidRDefault="005C3534" w:rsidP="005C35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3534">
        <w:rPr>
          <w:rFonts w:ascii="Times New Roman" w:hAnsi="Times New Roman" w:cs="Times New Roman"/>
          <w:sz w:val="24"/>
          <w:szCs w:val="24"/>
        </w:rPr>
        <w:t>Сегодня на уроке я поставил бы оценку себе …</w:t>
      </w:r>
    </w:p>
    <w:p w:rsidR="00F56849" w:rsidRPr="005C3534" w:rsidRDefault="00F56849" w:rsidP="00126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266E0" w:rsidRPr="005C3534" w:rsidRDefault="001266E0" w:rsidP="00126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66E0" w:rsidRPr="005C3534" w:rsidRDefault="001266E0" w:rsidP="00126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2B7BF1" w:rsidRPr="005C3534" w:rsidRDefault="002B7BF1" w:rsidP="002B7BF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3E3DE7" w:rsidRPr="005C3534" w:rsidRDefault="003E3DE7" w:rsidP="003E3DE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sectPr w:rsidR="003E3DE7" w:rsidRPr="005C35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111FF5"/>
    <w:multiLevelType w:val="hybridMultilevel"/>
    <w:tmpl w:val="59D81192"/>
    <w:lvl w:ilvl="0" w:tplc="915CFB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7B4D58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E2C0C2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F1EFB3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668292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B8C069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FB4D4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9DA7CC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1A425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06E0"/>
    <w:rsid w:val="001266E0"/>
    <w:rsid w:val="002B7BF1"/>
    <w:rsid w:val="003E3DE7"/>
    <w:rsid w:val="0040180C"/>
    <w:rsid w:val="005C3534"/>
    <w:rsid w:val="007A0C05"/>
    <w:rsid w:val="00C24E52"/>
    <w:rsid w:val="00F206E0"/>
    <w:rsid w:val="00F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486D0F-CF0E-405B-87EB-9EC7660A6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3D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B7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5C353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852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363901">
          <w:marLeft w:val="835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94304">
          <w:marLeft w:val="835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328749">
          <w:marLeft w:val="835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10177">
          <w:marLeft w:val="835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4516">
          <w:marLeft w:val="835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4063">
          <w:marLeft w:val="835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47997">
          <w:marLeft w:val="835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3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1032</Words>
  <Characters>5884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Gonny</dc:creator>
  <cp:keywords/>
  <dc:description/>
  <cp:lastModifiedBy>Gonny</cp:lastModifiedBy>
  <cp:revision>6</cp:revision>
  <dcterms:created xsi:type="dcterms:W3CDTF">2024-04-16T14:00:00Z</dcterms:created>
  <dcterms:modified xsi:type="dcterms:W3CDTF">2024-04-16T14:44:00Z</dcterms:modified>
</cp:coreProperties>
</file>